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7A39" w14:textId="77777777" w:rsidR="005A4602" w:rsidRPr="005A4602" w:rsidRDefault="005A4602" w:rsidP="005A4602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555555"/>
          <w:sz w:val="36"/>
          <w:szCs w:val="36"/>
          <w:lang w:val="en" w:eastAsia="en-IN"/>
        </w:rPr>
      </w:pPr>
      <w:r w:rsidRPr="005A4602">
        <w:rPr>
          <w:rFonts w:ascii="Segoe UI" w:eastAsia="Times New Roman" w:hAnsi="Segoe UI" w:cs="Segoe UI"/>
          <w:b/>
          <w:bCs/>
          <w:color w:val="555555"/>
          <w:sz w:val="36"/>
          <w:szCs w:val="36"/>
          <w:lang w:val="en" w:eastAsia="en-IN"/>
        </w:rPr>
        <w:t>Company/LLP Master Data</w:t>
      </w:r>
    </w:p>
    <w:p w14:paraId="6A50AFCD" w14:textId="77777777" w:rsidR="005A4602" w:rsidRPr="005A4602" w:rsidRDefault="005A4602" w:rsidP="005A4602">
      <w:pPr>
        <w:shd w:val="clear" w:color="auto" w:fill="E0E0F8"/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vanish/>
          <w:color w:val="EAEAEA"/>
          <w:sz w:val="36"/>
          <w:szCs w:val="36"/>
          <w:lang w:val="en" w:eastAsia="en-IN"/>
        </w:rPr>
      </w:pPr>
      <w:r w:rsidRPr="005A4602">
        <w:rPr>
          <w:rFonts w:ascii="Segoe UI" w:eastAsia="Times New Roman" w:hAnsi="Segoe UI" w:cs="Segoe UI"/>
          <w:b/>
          <w:bCs/>
          <w:vanish/>
          <w:color w:val="EAEAEA"/>
          <w:sz w:val="36"/>
          <w:szCs w:val="36"/>
          <w:lang w:val="en" w:eastAsia="en-IN"/>
        </w:rPr>
        <w:t>Error</w:t>
      </w:r>
    </w:p>
    <w:p w14:paraId="3475362C" w14:textId="77777777" w:rsidR="005A4602" w:rsidRPr="005A4602" w:rsidRDefault="005A4602" w:rsidP="005A4602">
      <w:pPr>
        <w:shd w:val="clear" w:color="auto" w:fill="E0E0F8"/>
        <w:spacing w:after="0" w:line="240" w:lineRule="auto"/>
        <w:rPr>
          <w:rFonts w:ascii="Segoe UI" w:eastAsia="Times New Roman" w:hAnsi="Segoe UI" w:cs="Segoe UI"/>
          <w:vanish/>
          <w:color w:val="212121"/>
          <w:sz w:val="18"/>
          <w:szCs w:val="18"/>
          <w:lang w:val="en" w:eastAsia="en-IN"/>
        </w:rPr>
      </w:pPr>
      <w:r w:rsidRPr="005A4602">
        <w:rPr>
          <w:rFonts w:ascii="Segoe UI" w:eastAsia="Times New Roman" w:hAnsi="Segoe UI" w:cs="Segoe UI"/>
          <w:vanish/>
          <w:color w:val="212121"/>
          <w:sz w:val="18"/>
          <w:szCs w:val="18"/>
          <w:lang w:val="en" w:eastAsia="en-IN"/>
        </w:rPr>
        <w:t>Following errors have occured while submitting the page:</w:t>
      </w:r>
    </w:p>
    <w:p w14:paraId="0FAC02A4" w14:textId="77777777" w:rsidR="005A4602" w:rsidRPr="005A4602" w:rsidRDefault="005A4602" w:rsidP="005A4602">
      <w:pPr>
        <w:pBdr>
          <w:bottom w:val="single" w:sz="6" w:space="1" w:color="auto"/>
        </w:pBdr>
        <w:spacing w:after="4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5A4602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4960"/>
      </w:tblGrid>
      <w:tr w:rsidR="005A4602" w:rsidRPr="005A4602" w14:paraId="3B583F09" w14:textId="77777777" w:rsidTr="005A4602">
        <w:trPr>
          <w:tblCellSpacing w:w="15" w:type="dxa"/>
        </w:trPr>
        <w:tc>
          <w:tcPr>
            <w:tcW w:w="2250" w:type="pct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DFA16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CIN </w:t>
            </w:r>
          </w:p>
        </w:tc>
        <w:tc>
          <w:tcPr>
            <w:tcW w:w="2750" w:type="pct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FF3C9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U74899DL1995PLC066685</w:t>
            </w:r>
          </w:p>
        </w:tc>
      </w:tr>
      <w:tr w:rsidR="005A4602" w:rsidRPr="005A4602" w14:paraId="3ED6E8AB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70E04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18FD0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TATA TELESERVICES LIMITED</w:t>
            </w:r>
          </w:p>
        </w:tc>
      </w:tr>
      <w:tr w:rsidR="005A4602" w:rsidRPr="005A4602" w14:paraId="5EBBC308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8B43F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ROC Code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17C3B5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proofErr w:type="spell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RoC</w:t>
            </w:r>
            <w:proofErr w:type="spellEnd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-Delhi</w:t>
            </w:r>
          </w:p>
        </w:tc>
      </w:tr>
      <w:tr w:rsidR="005A4602" w:rsidRPr="005A4602" w14:paraId="232259DF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35E04C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Registration Number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AAE03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066685</w:t>
            </w:r>
          </w:p>
        </w:tc>
      </w:tr>
      <w:tr w:rsidR="005A4602" w:rsidRPr="005A4602" w14:paraId="0264836F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E7D01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Company Category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E7AA9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Company limited by Shares</w:t>
            </w:r>
          </w:p>
        </w:tc>
      </w:tr>
      <w:tr w:rsidR="005A4602" w:rsidRPr="005A4602" w14:paraId="4CB03A21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2EB39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Company </w:t>
            </w:r>
            <w:proofErr w:type="spell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SubCategory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D6E8DD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Non-govt company</w:t>
            </w:r>
          </w:p>
        </w:tc>
      </w:tr>
      <w:tr w:rsidR="005A4602" w:rsidRPr="005A4602" w14:paraId="5A3E6C01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2E7A5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Class of Company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D6EBF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Public</w:t>
            </w:r>
          </w:p>
        </w:tc>
      </w:tr>
      <w:tr w:rsidR="005A4602" w:rsidRPr="005A4602" w14:paraId="37473F04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23B4E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Authorised </w:t>
            </w:r>
            <w:proofErr w:type="gram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Capital(</w:t>
            </w:r>
            <w:proofErr w:type="gramEnd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Rs)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9EA1D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999999999990</w:t>
            </w:r>
          </w:p>
        </w:tc>
      </w:tr>
      <w:tr w:rsidR="005A4602" w:rsidRPr="005A4602" w14:paraId="0AF0BE46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9462F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Paid up </w:t>
            </w:r>
            <w:proofErr w:type="gram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Capital(</w:t>
            </w:r>
            <w:proofErr w:type="gramEnd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Rs)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648B8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448452801340</w:t>
            </w:r>
          </w:p>
        </w:tc>
      </w:tr>
      <w:tr w:rsidR="005A4602" w:rsidRPr="005A4602" w14:paraId="44448F56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0279F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Number of </w:t>
            </w:r>
            <w:proofErr w:type="gram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Members(</w:t>
            </w:r>
            <w:proofErr w:type="gramEnd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Applicable in case of company without Share Capital)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CCE55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0</w:t>
            </w:r>
          </w:p>
        </w:tc>
      </w:tr>
      <w:tr w:rsidR="005A4602" w:rsidRPr="005A4602" w14:paraId="3E1A42C3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BA4D8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Date of Incorporation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FBAB3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23/03/1995</w:t>
            </w:r>
          </w:p>
        </w:tc>
      </w:tr>
      <w:tr w:rsidR="005A4602" w:rsidRPr="005A4602" w14:paraId="7248307A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01599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Registered Address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9517F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10TH FLOOR, TOWER I, JEEVAN BHARATI, 124 CONNAUGHT CIRCUS NEW DELHI DL 110001 IN </w:t>
            </w:r>
          </w:p>
        </w:tc>
      </w:tr>
      <w:tr w:rsidR="005A4602" w:rsidRPr="005A4602" w14:paraId="210773D4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8B320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Address other than R/o where all or any books of account and papers are maintained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CC7BC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A, E &amp; F BLOCKS, VOLTAS PREMISES, T B KADAM MARG, CHINCHPOKLI, MUMBAI 400033 MH</w:t>
            </w:r>
          </w:p>
        </w:tc>
      </w:tr>
      <w:tr w:rsidR="005A4602" w:rsidRPr="005A4602" w14:paraId="0A200AF3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361A9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Email Id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65B79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rishabh.aditya@tatatel.co.in</w:t>
            </w:r>
          </w:p>
        </w:tc>
      </w:tr>
      <w:tr w:rsidR="005A4602" w:rsidRPr="005A4602" w14:paraId="0DF971FE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0C587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Whether Listed or not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676D3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Unlisted</w:t>
            </w:r>
          </w:p>
        </w:tc>
      </w:tr>
      <w:tr w:rsidR="005A4602" w:rsidRPr="005A4602" w14:paraId="53DF567A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6E1FC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ACTIVE compliance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849AC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ACTIVE compliant</w:t>
            </w:r>
          </w:p>
        </w:tc>
      </w:tr>
      <w:tr w:rsidR="005A4602" w:rsidRPr="005A4602" w14:paraId="57EEBD20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55E10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Suspended at stock exchange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F65A2F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-</w:t>
            </w:r>
          </w:p>
        </w:tc>
      </w:tr>
      <w:tr w:rsidR="005A4602" w:rsidRPr="005A4602" w14:paraId="4EE92F79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A5ECC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Date of last AGM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3A0B5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27/09/2019</w:t>
            </w:r>
          </w:p>
        </w:tc>
      </w:tr>
      <w:tr w:rsidR="005A4602" w:rsidRPr="005A4602" w14:paraId="780CF6C6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F0820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Date of Balance Sheet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77A54B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31/03/2019</w:t>
            </w:r>
          </w:p>
        </w:tc>
      </w:tr>
      <w:tr w:rsidR="005A4602" w:rsidRPr="005A4602" w14:paraId="15081510" w14:textId="77777777" w:rsidTr="005A4602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4038A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Company </w:t>
            </w:r>
            <w:proofErr w:type="gram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Status(</w:t>
            </w:r>
            <w:proofErr w:type="gramEnd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 xml:space="preserve">for </w:t>
            </w:r>
            <w:proofErr w:type="spellStart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efiling</w:t>
            </w:r>
            <w:proofErr w:type="spellEnd"/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5E4E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8977B" w14:textId="77777777" w:rsidR="005A4602" w:rsidRPr="005A4602" w:rsidRDefault="005A4602" w:rsidP="005A4602">
            <w:pPr>
              <w:spacing w:before="75" w:after="75" w:line="240" w:lineRule="auto"/>
              <w:ind w:left="75" w:right="75"/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</w:pPr>
            <w:r w:rsidRPr="005A4602">
              <w:rPr>
                <w:rFonts w:ascii="Segoe UI" w:eastAsia="Times New Roman" w:hAnsi="Segoe UI" w:cs="Segoe UI"/>
                <w:color w:val="1D1D1C"/>
                <w:sz w:val="20"/>
                <w:szCs w:val="20"/>
                <w:lang w:eastAsia="en-IN"/>
              </w:rPr>
              <w:t>Active</w:t>
            </w:r>
          </w:p>
        </w:tc>
      </w:tr>
    </w:tbl>
    <w:p w14:paraId="721CD64F" w14:textId="77777777" w:rsidR="005A4602" w:rsidRPr="005A4602" w:rsidRDefault="005A4602" w:rsidP="005A4602">
      <w:pPr>
        <w:spacing w:after="0" w:line="240" w:lineRule="auto"/>
        <w:rPr>
          <w:rFonts w:ascii="Segoe UI" w:eastAsia="Times New Roman" w:hAnsi="Segoe UI" w:cs="Segoe UI"/>
          <w:color w:val="555555"/>
          <w:sz w:val="18"/>
          <w:szCs w:val="18"/>
          <w:lang w:val="en" w:eastAsia="en-IN"/>
        </w:rPr>
      </w:pPr>
    </w:p>
    <w:p w14:paraId="57568A30" w14:textId="77777777" w:rsidR="005A4602" w:rsidRPr="005A4602" w:rsidRDefault="005A4602" w:rsidP="005A4602">
      <w:pPr>
        <w:pBdr>
          <w:top w:val="single" w:sz="6" w:space="1" w:color="auto"/>
        </w:pBdr>
        <w:spacing w:after="4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5A4602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14:paraId="72C950F6" w14:textId="77777777" w:rsidR="004D2771" w:rsidRDefault="004D2771">
      <w:bookmarkStart w:id="0" w:name="_GoBack"/>
      <w:bookmarkEnd w:id="0"/>
    </w:p>
    <w:sectPr w:rsidR="004D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02"/>
    <w:rsid w:val="004D2771"/>
    <w:rsid w:val="005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98FF"/>
  <w15:chartTrackingRefBased/>
  <w15:docId w15:val="{0D5B9A34-1207-4607-B218-51712F3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60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460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error">
    <w:name w:val="error"/>
    <w:basedOn w:val="Normal"/>
    <w:rsid w:val="005A4602"/>
    <w:pPr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46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4602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46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4602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8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85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3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44444"/>
                        <w:left w:val="single" w:sz="6" w:space="4" w:color="444444"/>
                        <w:bottom w:val="single" w:sz="6" w:space="0" w:color="444444"/>
                        <w:right w:val="single" w:sz="6" w:space="0" w:color="444444"/>
                      </w:divBdr>
                    </w:div>
                    <w:div w:id="1103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Dwivedi</dc:creator>
  <cp:keywords/>
  <dc:description/>
  <cp:lastModifiedBy>Prashant Dwivedi</cp:lastModifiedBy>
  <cp:revision>1</cp:revision>
  <dcterms:created xsi:type="dcterms:W3CDTF">2019-12-22T12:01:00Z</dcterms:created>
  <dcterms:modified xsi:type="dcterms:W3CDTF">2019-12-22T12:02:00Z</dcterms:modified>
</cp:coreProperties>
</file>